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95"/>
        <w:gridCol w:w="4844"/>
      </w:tblGrid>
      <w:tr w:rsidR="00D966B0" w:rsidTr="00653BFD">
        <w:trPr>
          <w:trHeight w:val="416"/>
        </w:trPr>
        <w:tc>
          <w:tcPr>
            <w:tcW w:w="4795" w:type="dxa"/>
          </w:tcPr>
          <w:p w:rsidR="00D966B0" w:rsidRPr="00653BFD" w:rsidRDefault="00D966B0" w:rsidP="00021302">
            <w:pPr>
              <w:pStyle w:val="Titre7"/>
              <w:jc w:val="left"/>
              <w:rPr>
                <w:rFonts w:ascii="Tahoma" w:hAnsi="Tahoma" w:cs="Tahoma"/>
                <w:szCs w:val="24"/>
              </w:rPr>
            </w:pPr>
            <w:r w:rsidRPr="00653BFD">
              <w:rPr>
                <w:rFonts w:ascii="Tahoma" w:hAnsi="Tahoma" w:cs="Tahoma"/>
                <w:szCs w:val="24"/>
              </w:rPr>
              <w:t>NOM DE L’A.S.</w:t>
            </w:r>
          </w:p>
        </w:tc>
        <w:tc>
          <w:tcPr>
            <w:tcW w:w="4844" w:type="dxa"/>
          </w:tcPr>
          <w:p w:rsidR="00D966B0" w:rsidRPr="00653BFD" w:rsidRDefault="00D966B0" w:rsidP="00653BFD">
            <w:pPr>
              <w:pStyle w:val="Titre7"/>
              <w:jc w:val="left"/>
              <w:rPr>
                <w:rFonts w:ascii="Tahoma" w:hAnsi="Tahoma" w:cs="Tahoma"/>
                <w:szCs w:val="24"/>
              </w:rPr>
            </w:pPr>
          </w:p>
        </w:tc>
      </w:tr>
      <w:tr w:rsidR="00D966B0" w:rsidTr="00653BFD">
        <w:tc>
          <w:tcPr>
            <w:tcW w:w="4795" w:type="dxa"/>
          </w:tcPr>
          <w:p w:rsidR="00D966B0" w:rsidRPr="00BA54BB" w:rsidRDefault="00D966B0" w:rsidP="00653BFD">
            <w:pPr>
              <w:pStyle w:val="Titre7"/>
              <w:jc w:val="left"/>
              <w:rPr>
                <w:rFonts w:ascii="Tahoma" w:hAnsi="Tahoma" w:cs="Tahoma"/>
                <w:szCs w:val="24"/>
              </w:rPr>
            </w:pPr>
          </w:p>
          <w:p w:rsidR="00D966B0" w:rsidRPr="00BA54BB" w:rsidRDefault="00D966B0" w:rsidP="001D3992">
            <w:pPr>
              <w:rPr>
                <w:b/>
              </w:rPr>
            </w:pPr>
            <w:r w:rsidRPr="00BA54BB">
              <w:rPr>
                <w:b/>
              </w:rPr>
              <w:t xml:space="preserve">LIEU : </w:t>
            </w:r>
          </w:p>
          <w:p w:rsidR="00D966B0" w:rsidRPr="00BA54BB" w:rsidRDefault="00D966B0" w:rsidP="001D3992">
            <w:pPr>
              <w:rPr>
                <w:b/>
              </w:rPr>
            </w:pPr>
            <w:r w:rsidRPr="00BA54BB">
              <w:rPr>
                <w:b/>
              </w:rPr>
              <w:t>DATE :</w:t>
            </w:r>
          </w:p>
        </w:tc>
        <w:tc>
          <w:tcPr>
            <w:tcW w:w="4844" w:type="dxa"/>
          </w:tcPr>
          <w:p w:rsidR="00D966B0" w:rsidRPr="00BA54BB" w:rsidRDefault="00D966B0" w:rsidP="001D3992">
            <w:pPr>
              <w:pStyle w:val="Titre7"/>
              <w:rPr>
                <w:rFonts w:ascii="Verdana" w:hAnsi="Verdana" w:cs="Tahoma"/>
                <w:szCs w:val="24"/>
              </w:rPr>
            </w:pPr>
            <w:r w:rsidRPr="00BA54BB">
              <w:rPr>
                <w:rFonts w:ascii="Verdana" w:hAnsi="Verdana" w:cs="Tahoma"/>
                <w:szCs w:val="24"/>
              </w:rPr>
              <w:t>TROPHEE HIVERNAL</w:t>
            </w:r>
          </w:p>
          <w:p w:rsidR="009170C5" w:rsidRPr="00BA54BB" w:rsidRDefault="009170C5" w:rsidP="009170C5">
            <w:pPr>
              <w:jc w:val="center"/>
              <w:rPr>
                <w:rFonts w:ascii="Verdana" w:hAnsi="Verdana"/>
                <w:b/>
                <w:color w:val="FF0000"/>
              </w:rPr>
            </w:pPr>
            <w:r w:rsidRPr="00BA54BB">
              <w:rPr>
                <w:rFonts w:ascii="Verdana" w:hAnsi="Verdana"/>
                <w:b/>
                <w:color w:val="FF0000"/>
              </w:rPr>
              <w:t>SENIOR</w:t>
            </w:r>
            <w:r w:rsidR="002130BF">
              <w:rPr>
                <w:rFonts w:ascii="Verdana" w:hAnsi="Verdana"/>
                <w:b/>
                <w:color w:val="FF0000"/>
              </w:rPr>
              <w:t>S</w:t>
            </w:r>
            <w:r w:rsidR="00C1535C">
              <w:rPr>
                <w:rFonts w:ascii="Verdana" w:hAnsi="Verdana"/>
                <w:b/>
                <w:color w:val="FF0000"/>
              </w:rPr>
              <w:t xml:space="preserve">  202</w:t>
            </w:r>
            <w:r w:rsidR="00EC2990">
              <w:rPr>
                <w:rFonts w:ascii="Verdana" w:hAnsi="Verdana"/>
                <w:b/>
                <w:color w:val="FF0000"/>
              </w:rPr>
              <w:t>6</w:t>
            </w:r>
            <w:r w:rsidR="00C1535C">
              <w:rPr>
                <w:rFonts w:ascii="Verdana" w:hAnsi="Verdana"/>
                <w:b/>
                <w:color w:val="FF0000"/>
              </w:rPr>
              <w:t>/202</w:t>
            </w:r>
            <w:r w:rsidR="00EC2990">
              <w:rPr>
                <w:rFonts w:ascii="Verdana" w:hAnsi="Verdana"/>
                <w:b/>
                <w:color w:val="FF0000"/>
              </w:rPr>
              <w:t>7</w:t>
            </w:r>
          </w:p>
          <w:p w:rsidR="00D966B0" w:rsidRPr="00BA54BB" w:rsidRDefault="00330576" w:rsidP="009170C5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DROME-</w:t>
            </w:r>
            <w:r w:rsidR="00D966B0" w:rsidRPr="00BA54BB">
              <w:rPr>
                <w:rFonts w:ascii="Verdana" w:hAnsi="Verdana"/>
                <w:b/>
              </w:rPr>
              <w:t>ARDECHE</w:t>
            </w:r>
          </w:p>
        </w:tc>
      </w:tr>
    </w:tbl>
    <w:p w:rsidR="00D966B0" w:rsidRPr="000520DD" w:rsidRDefault="00D966B0" w:rsidP="001D3992">
      <w:pPr>
        <w:pStyle w:val="Titre7"/>
        <w:jc w:val="left"/>
        <w:rPr>
          <w:rFonts w:ascii="Tahoma" w:hAnsi="Tahoma" w:cs="Tahoma"/>
          <w:sz w:val="16"/>
          <w:szCs w:val="16"/>
        </w:rPr>
      </w:pPr>
    </w:p>
    <w:p w:rsidR="00D966B0" w:rsidRPr="00BA54BB" w:rsidRDefault="00D966B0" w:rsidP="002130BF">
      <w:pPr>
        <w:ind w:left="284"/>
        <w:rPr>
          <w:rFonts w:ascii="Tahoma" w:hAnsi="Tahoma" w:cs="Tahoma"/>
          <w:b/>
          <w:i/>
          <w:color w:val="FF0000"/>
          <w:sz w:val="18"/>
          <w:szCs w:val="18"/>
        </w:rPr>
      </w:pPr>
      <w:r>
        <w:rPr>
          <w:rFonts w:ascii="Tahoma" w:hAnsi="Tahoma" w:cs="Tahoma"/>
          <w:b/>
          <w:i/>
          <w:color w:val="FF0000"/>
          <w:sz w:val="20"/>
          <w:szCs w:val="20"/>
        </w:rPr>
        <w:t xml:space="preserve"> </w:t>
      </w:r>
      <w:r w:rsidRPr="00BA54BB">
        <w:rPr>
          <w:rFonts w:ascii="Tahoma" w:hAnsi="Tahoma" w:cs="Tahoma"/>
          <w:b/>
          <w:i/>
          <w:color w:val="FF0000"/>
          <w:sz w:val="18"/>
          <w:szCs w:val="18"/>
        </w:rPr>
        <w:t>Les joueurs et joueuses devront</w:t>
      </w:r>
      <w:r w:rsidR="00021302">
        <w:rPr>
          <w:rFonts w:ascii="Tahoma" w:hAnsi="Tahoma" w:cs="Tahoma"/>
          <w:b/>
          <w:i/>
          <w:color w:val="FF0000"/>
          <w:sz w:val="18"/>
          <w:szCs w:val="18"/>
        </w:rPr>
        <w:t xml:space="preserve"> être licenciés </w:t>
      </w:r>
      <w:r w:rsidR="00330576">
        <w:rPr>
          <w:rFonts w:ascii="Tahoma" w:hAnsi="Tahoma" w:cs="Tahoma"/>
          <w:b/>
          <w:i/>
          <w:color w:val="FF0000"/>
          <w:sz w:val="18"/>
          <w:szCs w:val="18"/>
        </w:rPr>
        <w:t xml:space="preserve">(licence de l’année en cours active) </w:t>
      </w:r>
      <w:r w:rsidR="00021302">
        <w:rPr>
          <w:rFonts w:ascii="Tahoma" w:hAnsi="Tahoma" w:cs="Tahoma"/>
          <w:b/>
          <w:i/>
          <w:color w:val="FF0000"/>
          <w:sz w:val="18"/>
          <w:szCs w:val="18"/>
        </w:rPr>
        <w:t xml:space="preserve">et membres de </w:t>
      </w:r>
      <w:r w:rsidR="00C23A41">
        <w:rPr>
          <w:rFonts w:ascii="Tahoma" w:hAnsi="Tahoma" w:cs="Tahoma"/>
          <w:b/>
          <w:i/>
          <w:color w:val="FF0000"/>
          <w:sz w:val="18"/>
          <w:szCs w:val="18"/>
        </w:rPr>
        <w:t>l’association</w:t>
      </w:r>
      <w:r w:rsidR="00021302">
        <w:rPr>
          <w:rFonts w:ascii="Tahoma" w:hAnsi="Tahoma" w:cs="Tahoma"/>
          <w:b/>
          <w:i/>
          <w:color w:val="FF0000"/>
          <w:sz w:val="18"/>
          <w:szCs w:val="18"/>
        </w:rPr>
        <w:t xml:space="preserve"> sportive </w:t>
      </w:r>
      <w:r w:rsidR="00C23A41">
        <w:rPr>
          <w:rFonts w:ascii="Tahoma" w:hAnsi="Tahoma" w:cs="Tahoma"/>
          <w:b/>
          <w:i/>
          <w:color w:val="FF0000"/>
          <w:sz w:val="18"/>
          <w:szCs w:val="18"/>
        </w:rPr>
        <w:t>qu’ils</w:t>
      </w:r>
      <w:r w:rsidR="00021302">
        <w:rPr>
          <w:rFonts w:ascii="Tahoma" w:hAnsi="Tahoma" w:cs="Tahoma"/>
          <w:b/>
          <w:i/>
          <w:color w:val="FF0000"/>
          <w:sz w:val="18"/>
          <w:szCs w:val="18"/>
        </w:rPr>
        <w:t xml:space="preserve"> représentent.</w:t>
      </w:r>
      <w:r w:rsidR="00E857CF">
        <w:rPr>
          <w:rFonts w:ascii="Tahoma" w:hAnsi="Tahoma" w:cs="Tahoma"/>
          <w:b/>
          <w:i/>
          <w:color w:val="FF0000"/>
          <w:sz w:val="18"/>
          <w:szCs w:val="18"/>
        </w:rPr>
        <w:t xml:space="preserve">  </w:t>
      </w:r>
      <w:r w:rsidR="002130BF">
        <w:rPr>
          <w:rFonts w:ascii="Tahoma" w:hAnsi="Tahoma" w:cs="Tahoma"/>
          <w:b/>
          <w:i/>
          <w:color w:val="FF0000"/>
          <w:sz w:val="18"/>
          <w:szCs w:val="18"/>
        </w:rPr>
        <w:t xml:space="preserve">           </w:t>
      </w:r>
      <w:r w:rsidR="00E857CF" w:rsidRPr="00E857CF">
        <w:rPr>
          <w:rFonts w:ascii="Tahoma" w:hAnsi="Tahoma" w:cs="Tahoma"/>
          <w:b/>
          <w:i/>
          <w:color w:val="000000" w:themeColor="text1"/>
          <w:sz w:val="18"/>
          <w:szCs w:val="18"/>
        </w:rPr>
        <w:t xml:space="preserve">Avoir 50 ans ou plus à la date limite </w:t>
      </w:r>
      <w:r w:rsidR="00C23A41" w:rsidRPr="00E857CF">
        <w:rPr>
          <w:rFonts w:ascii="Tahoma" w:hAnsi="Tahoma" w:cs="Tahoma"/>
          <w:b/>
          <w:i/>
          <w:color w:val="000000" w:themeColor="text1"/>
          <w:sz w:val="18"/>
          <w:szCs w:val="18"/>
        </w:rPr>
        <w:t>d’inscription</w:t>
      </w:r>
      <w:r w:rsidR="00E857CF" w:rsidRPr="00E857CF">
        <w:rPr>
          <w:rFonts w:ascii="Tahoma" w:hAnsi="Tahoma" w:cs="Tahoma"/>
          <w:b/>
          <w:i/>
          <w:color w:val="000000" w:themeColor="text1"/>
          <w:sz w:val="18"/>
          <w:szCs w:val="18"/>
        </w:rPr>
        <w:t>.</w:t>
      </w:r>
    </w:p>
    <w:p w:rsidR="00D966B0" w:rsidRPr="00BA54BB" w:rsidRDefault="00021302" w:rsidP="00330576">
      <w:pPr>
        <w:ind w:left="284"/>
        <w:rPr>
          <w:rFonts w:ascii="Tahoma" w:hAnsi="Tahoma" w:cs="Tahoma"/>
          <w:szCs w:val="18"/>
        </w:rPr>
      </w:pPr>
      <w:r>
        <w:rPr>
          <w:rFonts w:ascii="Tahoma" w:hAnsi="Tahoma" w:cs="Tahoma"/>
          <w:szCs w:val="18"/>
        </w:rPr>
        <w:t xml:space="preserve"> </w:t>
      </w:r>
      <w:r w:rsidRPr="00330576">
        <w:rPr>
          <w:rFonts w:ascii="Tahoma" w:hAnsi="Tahoma" w:cs="Tahoma"/>
          <w:b/>
          <w:i/>
          <w:color w:val="FF0000"/>
          <w:sz w:val="18"/>
          <w:szCs w:val="18"/>
        </w:rPr>
        <w:t xml:space="preserve">     </w:t>
      </w:r>
      <w:r w:rsidR="00EC2990">
        <w:rPr>
          <w:rFonts w:ascii="Tahoma" w:hAnsi="Tahoma" w:cs="Tahoma"/>
          <w:b/>
          <w:i/>
          <w:color w:val="FF0000"/>
          <w:sz w:val="18"/>
          <w:szCs w:val="18"/>
        </w:rPr>
        <w:tab/>
      </w:r>
      <w:r w:rsidR="00EC2990">
        <w:rPr>
          <w:rFonts w:ascii="Tahoma" w:hAnsi="Tahoma" w:cs="Tahoma"/>
          <w:b/>
          <w:i/>
          <w:color w:val="FF0000"/>
          <w:sz w:val="18"/>
          <w:szCs w:val="18"/>
        </w:rPr>
        <w:tab/>
      </w:r>
      <w:r w:rsidR="00330576" w:rsidRPr="00330576">
        <w:rPr>
          <w:rFonts w:ascii="Tahoma" w:hAnsi="Tahoma" w:cs="Tahoma"/>
          <w:b/>
          <w:i/>
          <w:color w:val="FF0000"/>
          <w:sz w:val="18"/>
          <w:szCs w:val="18"/>
        </w:rPr>
        <w:t>L’Index pris en compte est celui figurant sur EXTRANET 15 jours avant la date de la compétition</w:t>
      </w:r>
    </w:p>
    <w:p w:rsidR="00D966B0" w:rsidRDefault="00D966B0" w:rsidP="006A1960">
      <w:pPr>
        <w:jc w:val="center"/>
        <w:rPr>
          <w:b/>
        </w:rPr>
      </w:pPr>
      <w:r w:rsidRPr="006A1960">
        <w:rPr>
          <w:b/>
        </w:rPr>
        <w:t xml:space="preserve">DATE LIMITE </w:t>
      </w:r>
      <w:r>
        <w:rPr>
          <w:b/>
        </w:rPr>
        <w:t>D’</w:t>
      </w:r>
      <w:r w:rsidR="009170C5">
        <w:rPr>
          <w:b/>
        </w:rPr>
        <w:t>INSCRIPTION : Lundi 12</w:t>
      </w:r>
      <w:r w:rsidR="00BF4416">
        <w:rPr>
          <w:b/>
        </w:rPr>
        <w:t>h</w:t>
      </w:r>
      <w:r w:rsidR="009170C5">
        <w:rPr>
          <w:b/>
        </w:rPr>
        <w:t xml:space="preserve"> </w:t>
      </w:r>
      <w:r w:rsidR="00BF4416">
        <w:rPr>
          <w:b/>
        </w:rPr>
        <w:t>(samedi 12h pour la rencontre du mardi)</w:t>
      </w:r>
    </w:p>
    <w:p w:rsidR="009170C5" w:rsidRPr="00BA54BB" w:rsidRDefault="009170C5" w:rsidP="006A1960">
      <w:pPr>
        <w:jc w:val="center"/>
        <w:rPr>
          <w:b/>
          <w:color w:val="FF0000"/>
        </w:rPr>
      </w:pPr>
      <w:r w:rsidRPr="00BA54BB">
        <w:rPr>
          <w:b/>
          <w:color w:val="FF0000"/>
        </w:rPr>
        <w:t>6</w:t>
      </w:r>
      <w:r w:rsidR="00E857CF">
        <w:rPr>
          <w:b/>
          <w:color w:val="FF0000"/>
        </w:rPr>
        <w:t xml:space="preserve"> EQUIPES sur Parcours 18</w:t>
      </w:r>
      <w:r w:rsidRPr="00BA54BB">
        <w:rPr>
          <w:b/>
          <w:color w:val="FF0000"/>
        </w:rPr>
        <w:t xml:space="preserve"> tous</w:t>
      </w:r>
      <w:r w:rsidR="00E857CF">
        <w:rPr>
          <w:b/>
          <w:color w:val="FF0000"/>
        </w:rPr>
        <w:t xml:space="preserve"> et 3 EQUIPES sur Parcours 9</w:t>
      </w:r>
      <w:r w:rsidRPr="00BA54BB">
        <w:rPr>
          <w:b/>
          <w:color w:val="FF0000"/>
        </w:rPr>
        <w:t xml:space="preserve"> trous</w:t>
      </w:r>
    </w:p>
    <w:tbl>
      <w:tblPr>
        <w:tblW w:w="10498" w:type="dxa"/>
        <w:tblInd w:w="70" w:type="dxa"/>
        <w:tblBorders>
          <w:top w:val="single" w:sz="12" w:space="0" w:color="999999"/>
          <w:left w:val="single" w:sz="12" w:space="0" w:color="999999"/>
          <w:bottom w:val="single" w:sz="12" w:space="0" w:color="999999"/>
          <w:right w:val="single" w:sz="12" w:space="0" w:color="999999"/>
          <w:insideH w:val="single" w:sz="12" w:space="0" w:color="999999"/>
          <w:insideV w:val="single" w:sz="12" w:space="0" w:color="999999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04"/>
        <w:gridCol w:w="464"/>
        <w:gridCol w:w="4819"/>
        <w:gridCol w:w="1134"/>
        <w:gridCol w:w="851"/>
        <w:gridCol w:w="2126"/>
      </w:tblGrid>
      <w:tr w:rsidR="009170C5" w:rsidRPr="00267D50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BA54BB" w:rsidRDefault="009170C5" w:rsidP="00BA54BB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64" w:type="dxa"/>
          </w:tcPr>
          <w:p w:rsidR="009170C5" w:rsidRPr="00BA54BB" w:rsidRDefault="009170C5" w:rsidP="00163B4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819" w:type="dxa"/>
          </w:tcPr>
          <w:p w:rsidR="009170C5" w:rsidRPr="00BA54BB" w:rsidRDefault="009170C5" w:rsidP="00BA54B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54BB">
              <w:rPr>
                <w:rFonts w:ascii="Tahoma" w:hAnsi="Tahoma" w:cs="Tahoma"/>
                <w:b/>
                <w:sz w:val="20"/>
                <w:szCs w:val="20"/>
              </w:rPr>
              <w:t>NOM et PRENOM</w:t>
            </w:r>
          </w:p>
        </w:tc>
        <w:tc>
          <w:tcPr>
            <w:tcW w:w="1134" w:type="dxa"/>
          </w:tcPr>
          <w:p w:rsidR="009170C5" w:rsidRPr="00BA54BB" w:rsidRDefault="009170C5" w:rsidP="00BA54B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54BB">
              <w:rPr>
                <w:rFonts w:ascii="Tahoma" w:hAnsi="Tahoma" w:cs="Tahoma"/>
                <w:b/>
                <w:sz w:val="20"/>
                <w:szCs w:val="20"/>
              </w:rPr>
              <w:t>INDEX</w:t>
            </w:r>
          </w:p>
        </w:tc>
        <w:tc>
          <w:tcPr>
            <w:tcW w:w="851" w:type="dxa"/>
          </w:tcPr>
          <w:p w:rsidR="009170C5" w:rsidRPr="00BA54BB" w:rsidRDefault="009170C5" w:rsidP="00BA54BB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BA54BB">
              <w:rPr>
                <w:rFonts w:ascii="Tahoma" w:hAnsi="Tahoma" w:cs="Tahoma"/>
                <w:b/>
                <w:sz w:val="20"/>
                <w:szCs w:val="20"/>
              </w:rPr>
              <w:t>Sexe</w:t>
            </w:r>
          </w:p>
        </w:tc>
        <w:tc>
          <w:tcPr>
            <w:tcW w:w="2126" w:type="dxa"/>
          </w:tcPr>
          <w:p w:rsidR="009170C5" w:rsidRPr="00BA54BB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  <w:sz w:val="20"/>
                <w:szCs w:val="20"/>
              </w:rPr>
            </w:pPr>
            <w:r w:rsidRPr="00BA54BB">
              <w:rPr>
                <w:rFonts w:ascii="Tahoma" w:hAnsi="Tahoma" w:cs="Tahoma"/>
                <w:b/>
                <w:sz w:val="20"/>
                <w:szCs w:val="20"/>
              </w:rPr>
              <w:t>N° licence</w:t>
            </w:r>
          </w:p>
        </w:tc>
      </w:tr>
      <w:tr w:rsidR="009170C5" w:rsidRPr="000520DD" w:rsidTr="00BA54BB">
        <w:trPr>
          <w:cantSplit/>
          <w:trHeight w:hRule="exact" w:val="402"/>
        </w:trPr>
        <w:tc>
          <w:tcPr>
            <w:tcW w:w="1104" w:type="dxa"/>
          </w:tcPr>
          <w:p w:rsidR="009170C5" w:rsidRPr="00E857CF" w:rsidRDefault="009170C5" w:rsidP="00163B45">
            <w:pPr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</w:pPr>
            <w:proofErr w:type="spellStart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>Equipe</w:t>
            </w:r>
            <w:proofErr w:type="spellEnd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 xml:space="preserve"> 1</w:t>
            </w:r>
          </w:p>
        </w:tc>
        <w:tc>
          <w:tcPr>
            <w:tcW w:w="464" w:type="dxa"/>
          </w:tcPr>
          <w:p w:rsidR="009170C5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BA54BB" w:rsidRDefault="009170C5" w:rsidP="00BA54BB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BA54BB" w:rsidRDefault="009170C5" w:rsidP="00BA54BB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BA54BB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  <w:color w:val="000000" w:themeColor="text1"/>
              </w:rPr>
            </w:pPr>
          </w:p>
        </w:tc>
      </w:tr>
      <w:tr w:rsidR="009170C5" w:rsidRPr="000520DD" w:rsidTr="00E857CF">
        <w:trPr>
          <w:cantSplit/>
          <w:trHeight w:hRule="exact" w:val="423"/>
        </w:trPr>
        <w:tc>
          <w:tcPr>
            <w:tcW w:w="1104" w:type="dxa"/>
          </w:tcPr>
          <w:p w:rsidR="009170C5" w:rsidRPr="00E857CF" w:rsidRDefault="009170C5" w:rsidP="00163B45">
            <w:pPr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E857CF" w:rsidRDefault="009170C5" w:rsidP="00163B45">
            <w:pPr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</w:pPr>
            <w:proofErr w:type="spellStart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>Equipe</w:t>
            </w:r>
            <w:proofErr w:type="spellEnd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 xml:space="preserve"> 2</w:t>
            </w:r>
          </w:p>
        </w:tc>
        <w:tc>
          <w:tcPr>
            <w:tcW w:w="46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E857CF" w:rsidRDefault="009170C5" w:rsidP="00163B45">
            <w:pPr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64" w:type="dxa"/>
          </w:tcPr>
          <w:p w:rsidR="009170C5" w:rsidRPr="004172D4" w:rsidRDefault="009170C5" w:rsidP="00163B4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E857CF" w:rsidRDefault="009170C5" w:rsidP="00163B45">
            <w:pPr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</w:pPr>
            <w:proofErr w:type="spellStart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>Equipe</w:t>
            </w:r>
            <w:proofErr w:type="spellEnd"/>
            <w:r w:rsidRPr="00E857CF">
              <w:rPr>
                <w:rFonts w:ascii="Tahoma" w:hAnsi="Tahoma" w:cs="Tahoma"/>
                <w:b/>
                <w:color w:val="365F91" w:themeColor="accent1" w:themeShade="BF"/>
                <w:sz w:val="20"/>
                <w:szCs w:val="20"/>
                <w:lang w:val="en-GB"/>
              </w:rPr>
              <w:t xml:space="preserve"> 3</w:t>
            </w:r>
          </w:p>
        </w:tc>
        <w:tc>
          <w:tcPr>
            <w:tcW w:w="46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  <w:vAlign w:val="center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Align w:val="center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4172D4" w:rsidRDefault="009170C5" w:rsidP="00854B60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Equipe 4</w:t>
            </w:r>
          </w:p>
        </w:tc>
        <w:tc>
          <w:tcPr>
            <w:tcW w:w="464" w:type="dxa"/>
          </w:tcPr>
          <w:p w:rsidR="009170C5" w:rsidRPr="004172D4" w:rsidRDefault="009170C5" w:rsidP="00854B60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134" w:type="dxa"/>
          </w:tcPr>
          <w:p w:rsidR="009170C5" w:rsidRPr="00010B91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10B91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010B91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  <w:lang w:val="en-GB"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Pr="000520DD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Equipe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464" w:type="dxa"/>
          </w:tcPr>
          <w:p w:rsidR="009170C5" w:rsidRPr="000520DD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464" w:type="dxa"/>
          </w:tcPr>
          <w:p w:rsidR="009170C5" w:rsidRPr="000520DD" w:rsidRDefault="009170C5" w:rsidP="00163B4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Equipe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6</w:t>
            </w:r>
          </w:p>
        </w:tc>
        <w:tc>
          <w:tcPr>
            <w:tcW w:w="464" w:type="dxa"/>
          </w:tcPr>
          <w:p w:rsidR="009170C5" w:rsidRPr="000520DD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9170C5">
        <w:trPr>
          <w:cantSplit/>
          <w:trHeight w:hRule="exact" w:val="454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Pr="000520DD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9170C5" w:rsidRPr="00BA54BB" w:rsidRDefault="009170C5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BA54BB">
        <w:trPr>
          <w:cantSplit/>
          <w:trHeight w:hRule="exact" w:val="582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819" w:type="dxa"/>
          </w:tcPr>
          <w:p w:rsidR="00E857CF" w:rsidRPr="00E857CF" w:rsidRDefault="009170C5" w:rsidP="00163B45">
            <w:pPr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</w:pPr>
            <w:r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 xml:space="preserve">Equipes </w:t>
            </w:r>
            <w:r w:rsidR="00BA54BB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>supplémentaires</w:t>
            </w:r>
            <w:r w:rsidR="00E857CF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 xml:space="preserve"> si retenues</w:t>
            </w:r>
          </w:p>
          <w:p w:rsidR="009170C5" w:rsidRPr="00BA54BB" w:rsidRDefault="00E857CF" w:rsidP="00163B45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 xml:space="preserve"> N</w:t>
            </w:r>
            <w:r w:rsidR="009170C5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>on prise</w:t>
            </w:r>
            <w:r w:rsidR="00BA54BB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>s e</w:t>
            </w:r>
            <w:r w:rsidR="009170C5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 xml:space="preserve">n compte pour le </w:t>
            </w:r>
            <w:r w:rsidR="00BA54BB" w:rsidRPr="00E857CF">
              <w:rPr>
                <w:rFonts w:ascii="Tahoma" w:hAnsi="Tahoma" w:cs="Tahoma"/>
                <w:b/>
                <w:i/>
                <w:color w:val="FF0000"/>
                <w:sz w:val="20"/>
                <w:szCs w:val="20"/>
              </w:rPr>
              <w:t>classement.</w:t>
            </w: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E857CF">
        <w:trPr>
          <w:cantSplit/>
          <w:trHeight w:hRule="exact" w:val="403"/>
        </w:trPr>
        <w:tc>
          <w:tcPr>
            <w:tcW w:w="1104" w:type="dxa"/>
          </w:tcPr>
          <w:p w:rsidR="009170C5" w:rsidRPr="00E857CF" w:rsidRDefault="00BA54BB" w:rsidP="008029BA">
            <w:pPr>
              <w:rPr>
                <w:rFonts w:ascii="Tahoma" w:hAnsi="Tahoma" w:cs="Tahoma"/>
                <w:i/>
                <w:color w:val="FF0000"/>
                <w:sz w:val="20"/>
                <w:szCs w:val="20"/>
                <w:lang w:val="en-GB"/>
              </w:rPr>
            </w:pPr>
            <w:proofErr w:type="spellStart"/>
            <w:r w:rsidRPr="00E857CF">
              <w:rPr>
                <w:rFonts w:ascii="Tahoma" w:hAnsi="Tahoma" w:cs="Tahoma"/>
                <w:i/>
                <w:color w:val="FF0000"/>
                <w:sz w:val="20"/>
                <w:szCs w:val="20"/>
                <w:lang w:val="en-GB"/>
              </w:rPr>
              <w:t>Equipe</w:t>
            </w:r>
            <w:proofErr w:type="spellEnd"/>
            <w:r w:rsidRPr="00E857CF">
              <w:rPr>
                <w:rFonts w:ascii="Tahoma" w:hAnsi="Tahoma" w:cs="Tahoma"/>
                <w:i/>
                <w:color w:val="FF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64" w:type="dxa"/>
          </w:tcPr>
          <w:p w:rsidR="009170C5" w:rsidRDefault="00BA54BB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D62CAC" w:rsidRDefault="009170C5" w:rsidP="00163B45">
            <w:pPr>
              <w:rPr>
                <w:rFonts w:ascii="Tahoma" w:hAnsi="Tahoma" w:cs="Tahoma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E857CF">
        <w:trPr>
          <w:cantSplit/>
          <w:trHeight w:hRule="exact" w:val="380"/>
        </w:trPr>
        <w:tc>
          <w:tcPr>
            <w:tcW w:w="1104" w:type="dxa"/>
          </w:tcPr>
          <w:p w:rsidR="009170C5" w:rsidRDefault="009170C5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9170C5" w:rsidRDefault="00BA54BB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9170C5" w:rsidRPr="00D62CAC" w:rsidRDefault="009170C5" w:rsidP="00163B45">
            <w:pPr>
              <w:rPr>
                <w:rFonts w:ascii="Tahoma" w:hAnsi="Tahoma" w:cs="Tahoma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9170C5" w:rsidRPr="000520DD" w:rsidTr="00E857CF">
        <w:trPr>
          <w:cantSplit/>
          <w:trHeight w:hRule="exact" w:val="358"/>
        </w:trPr>
        <w:tc>
          <w:tcPr>
            <w:tcW w:w="1104" w:type="dxa"/>
          </w:tcPr>
          <w:p w:rsidR="009170C5" w:rsidRPr="00E857CF" w:rsidRDefault="00E857CF" w:rsidP="008029BA">
            <w:pPr>
              <w:rPr>
                <w:rFonts w:ascii="Tahoma" w:hAnsi="Tahoma" w:cs="Tahoma"/>
                <w:i/>
                <w:color w:val="FF0000"/>
                <w:sz w:val="20"/>
                <w:szCs w:val="20"/>
                <w:lang w:val="en-GB"/>
              </w:rPr>
            </w:pPr>
            <w:proofErr w:type="spellStart"/>
            <w:r w:rsidRPr="00E857CF">
              <w:rPr>
                <w:rFonts w:ascii="Tahoma" w:hAnsi="Tahoma" w:cs="Tahoma"/>
                <w:i/>
                <w:color w:val="FF0000"/>
                <w:sz w:val="20"/>
                <w:szCs w:val="20"/>
                <w:lang w:val="en-GB"/>
              </w:rPr>
              <w:t>Equipe</w:t>
            </w:r>
            <w:proofErr w:type="spellEnd"/>
          </w:p>
        </w:tc>
        <w:tc>
          <w:tcPr>
            <w:tcW w:w="464" w:type="dxa"/>
          </w:tcPr>
          <w:p w:rsidR="009170C5" w:rsidRDefault="00D62CAC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1</w:t>
            </w:r>
          </w:p>
        </w:tc>
        <w:tc>
          <w:tcPr>
            <w:tcW w:w="4819" w:type="dxa"/>
          </w:tcPr>
          <w:p w:rsidR="009170C5" w:rsidRPr="00D62CAC" w:rsidRDefault="009170C5" w:rsidP="00163B45">
            <w:pPr>
              <w:rPr>
                <w:rFonts w:ascii="Tahoma" w:hAnsi="Tahoma" w:cs="Tahoma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9170C5" w:rsidRPr="000520DD" w:rsidRDefault="009170C5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9170C5" w:rsidRPr="00267D50" w:rsidRDefault="009170C5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  <w:tr w:rsidR="00BA54BB" w:rsidRPr="000520DD" w:rsidTr="00E857CF">
        <w:trPr>
          <w:cantSplit/>
          <w:trHeight w:hRule="exact" w:val="279"/>
        </w:trPr>
        <w:tc>
          <w:tcPr>
            <w:tcW w:w="1104" w:type="dxa"/>
          </w:tcPr>
          <w:p w:rsidR="00BA54BB" w:rsidRDefault="00BA54BB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  <w:tc>
          <w:tcPr>
            <w:tcW w:w="464" w:type="dxa"/>
          </w:tcPr>
          <w:p w:rsidR="00BA54BB" w:rsidRDefault="00D62CAC" w:rsidP="008029B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4819" w:type="dxa"/>
          </w:tcPr>
          <w:p w:rsidR="00BA54BB" w:rsidRPr="00D62CAC" w:rsidRDefault="00BA54BB" w:rsidP="00163B45">
            <w:pPr>
              <w:rPr>
                <w:rFonts w:ascii="Tahoma" w:hAnsi="Tahoma" w:cs="Tahoma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:rsidR="00BA54BB" w:rsidRDefault="00BA54BB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BA54BB" w:rsidRDefault="00BA54BB" w:rsidP="00BA54BB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A54BB" w:rsidRDefault="00BA54BB" w:rsidP="00854B60">
            <w:pPr>
              <w:tabs>
                <w:tab w:val="left" w:pos="1128"/>
                <w:tab w:val="left" w:pos="2373"/>
                <w:tab w:val="left" w:pos="2883"/>
              </w:tabs>
              <w:rPr>
                <w:rFonts w:ascii="Tahoma" w:hAnsi="Tahoma" w:cs="Tahoma"/>
                <w:b/>
              </w:rPr>
            </w:pPr>
          </w:p>
        </w:tc>
      </w:tr>
    </w:tbl>
    <w:p w:rsidR="00D966B0" w:rsidRPr="009170C5" w:rsidRDefault="00D966B0" w:rsidP="00DF0961">
      <w:pPr>
        <w:jc w:val="both"/>
        <w:rPr>
          <w:sz w:val="20"/>
          <w:szCs w:val="20"/>
        </w:rPr>
      </w:pPr>
      <w:r w:rsidRPr="009170C5">
        <w:rPr>
          <w:sz w:val="20"/>
          <w:szCs w:val="20"/>
        </w:rPr>
        <w:t>Chaque équipe est autorisée à désigner deux donneurs de conseils qui pourront donner des conseils aux membres de son équipe, dans les conditions prévues par la règle 24.4</w:t>
      </w:r>
    </w:p>
    <w:p w:rsidR="00D966B0" w:rsidRPr="009170C5" w:rsidRDefault="00D966B0" w:rsidP="00DF0961">
      <w:pPr>
        <w:jc w:val="both"/>
        <w:rPr>
          <w:b/>
          <w:sz w:val="20"/>
          <w:szCs w:val="20"/>
        </w:rPr>
      </w:pPr>
      <w:r w:rsidRPr="009170C5">
        <w:rPr>
          <w:sz w:val="20"/>
          <w:szCs w:val="20"/>
        </w:rPr>
        <w:t>Le premier doit être le capitaine de l’équipe et le second peut être ou non un golfeur professionnel.</w:t>
      </w:r>
    </w:p>
    <w:p w:rsidR="00D966B0" w:rsidRDefault="00D966B0" w:rsidP="004A6636">
      <w:pPr>
        <w:rPr>
          <w:b/>
          <w:sz w:val="20"/>
          <w:szCs w:val="20"/>
        </w:rPr>
      </w:pPr>
      <w:r w:rsidRPr="009170C5">
        <w:rPr>
          <w:b/>
          <w:sz w:val="20"/>
          <w:szCs w:val="20"/>
        </w:rPr>
        <w:t xml:space="preserve">CAPITAINE </w:t>
      </w:r>
      <w:r w:rsidR="007A19DF" w:rsidRPr="009170C5">
        <w:rPr>
          <w:b/>
          <w:sz w:val="20"/>
          <w:szCs w:val="20"/>
        </w:rPr>
        <w:t xml:space="preserve">: </w:t>
      </w:r>
      <w:r w:rsidR="007A19DF">
        <w:rPr>
          <w:sz w:val="20"/>
          <w:szCs w:val="20"/>
        </w:rPr>
        <w:t>…</w:t>
      </w:r>
      <w:r w:rsidR="00021302">
        <w:rPr>
          <w:sz w:val="20"/>
          <w:szCs w:val="20"/>
        </w:rPr>
        <w:t>………………</w:t>
      </w:r>
      <w:r w:rsidR="00E857CF">
        <w:rPr>
          <w:sz w:val="20"/>
          <w:szCs w:val="20"/>
        </w:rPr>
        <w:t xml:space="preserve"> </w:t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E857CF">
        <w:rPr>
          <w:sz w:val="20"/>
          <w:szCs w:val="20"/>
        </w:rPr>
        <w:tab/>
      </w:r>
      <w:r w:rsidR="00021302">
        <w:rPr>
          <w:b/>
          <w:sz w:val="20"/>
          <w:szCs w:val="20"/>
        </w:rPr>
        <w:t xml:space="preserve"> </w:t>
      </w:r>
    </w:p>
    <w:p w:rsidR="00021302" w:rsidRPr="009170C5" w:rsidRDefault="00021302" w:rsidP="00021302">
      <w:pPr>
        <w:rPr>
          <w:sz w:val="20"/>
          <w:szCs w:val="20"/>
        </w:rPr>
      </w:pPr>
      <w:r w:rsidRPr="009170C5">
        <w:rPr>
          <w:b/>
          <w:sz w:val="20"/>
          <w:szCs w:val="20"/>
        </w:rPr>
        <w:t>Personne autorisée à donner des conseils</w:t>
      </w:r>
      <w:r w:rsidRPr="009170C5">
        <w:rPr>
          <w:sz w:val="20"/>
          <w:szCs w:val="20"/>
        </w:rPr>
        <w:t xml:space="preserve"> : ......................................................................</w:t>
      </w:r>
    </w:p>
    <w:p w:rsidR="00021302" w:rsidRPr="009170C5" w:rsidRDefault="00021302" w:rsidP="004A6636">
      <w:pPr>
        <w:rPr>
          <w:sz w:val="20"/>
          <w:szCs w:val="20"/>
        </w:rPr>
      </w:pPr>
    </w:p>
    <w:p w:rsidR="00D966B0" w:rsidRPr="009170C5" w:rsidRDefault="00D966B0" w:rsidP="004A6636">
      <w:pPr>
        <w:jc w:val="both"/>
        <w:rPr>
          <w:b/>
          <w:sz w:val="20"/>
          <w:szCs w:val="20"/>
        </w:rPr>
      </w:pPr>
      <w:r w:rsidRPr="009170C5">
        <w:rPr>
          <w:b/>
          <w:sz w:val="20"/>
          <w:szCs w:val="20"/>
        </w:rPr>
        <w:t xml:space="preserve">DATE : </w:t>
      </w:r>
    </w:p>
    <w:p w:rsidR="00D966B0" w:rsidRPr="0021375E" w:rsidRDefault="00D966B0" w:rsidP="004A6636">
      <w:pPr>
        <w:ind w:left="567"/>
        <w:jc w:val="both"/>
        <w:rPr>
          <w:sz w:val="14"/>
        </w:rPr>
      </w:pPr>
    </w:p>
    <w:p w:rsidR="00D966B0" w:rsidRPr="0021375E" w:rsidRDefault="00D966B0" w:rsidP="002130BF">
      <w:pPr>
        <w:pBdr>
          <w:top w:val="single" w:sz="12" w:space="1" w:color="999999"/>
          <w:left w:val="single" w:sz="12" w:space="1" w:color="999999"/>
          <w:bottom w:val="single" w:sz="12" w:space="3" w:color="999999"/>
          <w:right w:val="single" w:sz="12" w:space="1" w:color="999999"/>
        </w:pBdr>
        <w:ind w:right="141"/>
        <w:jc w:val="center"/>
        <w:rPr>
          <w:b/>
          <w:sz w:val="10"/>
        </w:rPr>
      </w:pPr>
    </w:p>
    <w:p w:rsidR="00D966B0" w:rsidRPr="00E857CF" w:rsidRDefault="00021302" w:rsidP="00021302">
      <w:pPr>
        <w:pStyle w:val="Corpsdetexte3"/>
        <w:pBdr>
          <w:top w:val="single" w:sz="12" w:space="1" w:color="999999"/>
          <w:left w:val="single" w:sz="12" w:space="1" w:color="999999"/>
          <w:bottom w:val="single" w:sz="12" w:space="3" w:color="999999"/>
          <w:right w:val="single" w:sz="12" w:space="1" w:color="999999"/>
        </w:pBdr>
        <w:jc w:val="left"/>
        <w:rPr>
          <w:sz w:val="20"/>
        </w:rPr>
      </w:pPr>
      <w:r>
        <w:rPr>
          <w:sz w:val="20"/>
        </w:rPr>
        <w:t xml:space="preserve">Fiche </w:t>
      </w:r>
      <w:r w:rsidR="00D966B0" w:rsidRPr="0021375E">
        <w:rPr>
          <w:sz w:val="20"/>
        </w:rPr>
        <w:t>d’inscription</w:t>
      </w:r>
      <w:r w:rsidR="00D966B0">
        <w:rPr>
          <w:sz w:val="20"/>
        </w:rPr>
        <w:t xml:space="preserve"> </w:t>
      </w:r>
      <w:r w:rsidR="00D966B0" w:rsidRPr="0021375E">
        <w:rPr>
          <w:sz w:val="20"/>
        </w:rPr>
        <w:t>à r</w:t>
      </w:r>
      <w:r w:rsidR="00D966B0">
        <w:rPr>
          <w:sz w:val="20"/>
        </w:rPr>
        <w:t>etourn</w:t>
      </w:r>
      <w:r>
        <w:rPr>
          <w:sz w:val="20"/>
        </w:rPr>
        <w:t>er au Club organisateu</w:t>
      </w:r>
      <w:r w:rsidR="007A19DF">
        <w:rPr>
          <w:sz w:val="20"/>
        </w:rPr>
        <w:t>r</w:t>
      </w:r>
      <w:r>
        <w:rPr>
          <w:sz w:val="20"/>
        </w:rPr>
        <w:t>,</w:t>
      </w:r>
      <w:r w:rsidR="002130BF">
        <w:rPr>
          <w:sz w:val="20"/>
        </w:rPr>
        <w:t xml:space="preserve"> et au Comité Golf  D/A</w:t>
      </w:r>
      <w:r w:rsidR="008A67C9">
        <w:rPr>
          <w:sz w:val="20"/>
        </w:rPr>
        <w:t xml:space="preserve"> </w:t>
      </w:r>
      <w:hyperlink r:id="rId6" w:history="1">
        <w:r w:rsidR="007A19DF" w:rsidRPr="006E6D7A">
          <w:rPr>
            <w:rStyle w:val="Lienhypertexte"/>
            <w:sz w:val="20"/>
          </w:rPr>
          <w:t>comite.golf.da.competitions@gmail.com</w:t>
        </w:r>
      </w:hyperlink>
      <w:r>
        <w:rPr>
          <w:sz w:val="20"/>
        </w:rPr>
        <w:t xml:space="preserve"> </w:t>
      </w:r>
    </w:p>
    <w:p w:rsidR="00E857CF" w:rsidRDefault="00E857CF" w:rsidP="004A6636">
      <w:pPr>
        <w:ind w:left="1416" w:firstLine="708"/>
        <w:rPr>
          <w:rFonts w:ascii="Arial" w:hAnsi="Arial" w:cs="Arial"/>
          <w:color w:val="008000"/>
          <w:sz w:val="16"/>
          <w:szCs w:val="16"/>
        </w:rPr>
      </w:pPr>
    </w:p>
    <w:p w:rsidR="00D966B0" w:rsidRPr="000F2FCA" w:rsidRDefault="00D966B0" w:rsidP="004A6636">
      <w:pPr>
        <w:ind w:left="1416" w:firstLine="708"/>
        <w:rPr>
          <w:rFonts w:ascii="Arial" w:hAnsi="Arial" w:cs="Arial"/>
          <w:color w:val="008000"/>
          <w:sz w:val="16"/>
          <w:szCs w:val="16"/>
        </w:rPr>
      </w:pPr>
      <w:r w:rsidRPr="000F2FCA">
        <w:rPr>
          <w:rFonts w:ascii="Arial" w:hAnsi="Arial" w:cs="Arial"/>
          <w:color w:val="008000"/>
          <w:sz w:val="16"/>
          <w:szCs w:val="16"/>
        </w:rPr>
        <w:t>Siège social : Maison des Bénévoles du Sport – 71 rue Pierre Latécoère – 26000 VALENCE</w:t>
      </w:r>
    </w:p>
    <w:p w:rsidR="00D966B0" w:rsidRPr="000F2FCA" w:rsidRDefault="00D966B0" w:rsidP="004A6636">
      <w:pPr>
        <w:jc w:val="center"/>
        <w:rPr>
          <w:color w:val="008000"/>
          <w:sz w:val="20"/>
          <w:szCs w:val="20"/>
        </w:rPr>
      </w:pPr>
      <w:r w:rsidRPr="000F2FCA">
        <w:rPr>
          <w:color w:val="008000"/>
          <w:sz w:val="20"/>
          <w:szCs w:val="20"/>
        </w:rPr>
        <w:t xml:space="preserve">Adresse de correspondance : </w:t>
      </w:r>
      <w:r>
        <w:rPr>
          <w:color w:val="008000"/>
          <w:sz w:val="20"/>
          <w:szCs w:val="20"/>
        </w:rPr>
        <w:t>3, Impasse Deyres</w:t>
      </w:r>
      <w:r w:rsidRPr="000F2FCA">
        <w:rPr>
          <w:color w:val="008000"/>
          <w:sz w:val="20"/>
          <w:szCs w:val="20"/>
        </w:rPr>
        <w:t xml:space="preserve"> – </w:t>
      </w:r>
      <w:r>
        <w:rPr>
          <w:color w:val="008000"/>
          <w:sz w:val="20"/>
          <w:szCs w:val="20"/>
        </w:rPr>
        <w:t xml:space="preserve">07400 LE TEIL  </w:t>
      </w:r>
      <w:r w:rsidRPr="000F2FCA">
        <w:rPr>
          <w:color w:val="008000"/>
          <w:sz w:val="20"/>
          <w:szCs w:val="20"/>
        </w:rPr>
        <w:t xml:space="preserve"> </w:t>
      </w:r>
    </w:p>
    <w:p w:rsidR="00D966B0" w:rsidRPr="00021302" w:rsidRDefault="00D966B0" w:rsidP="00021302">
      <w:pPr>
        <w:jc w:val="center"/>
        <w:rPr>
          <w:color w:val="008000"/>
          <w:sz w:val="18"/>
          <w:szCs w:val="18"/>
        </w:rPr>
      </w:pPr>
      <w:r w:rsidRPr="00410FE9">
        <w:rPr>
          <w:color w:val="008000"/>
          <w:sz w:val="18"/>
          <w:szCs w:val="18"/>
        </w:rPr>
        <w:t xml:space="preserve">Tél. : </w:t>
      </w:r>
      <w:r>
        <w:rPr>
          <w:color w:val="008000"/>
          <w:sz w:val="18"/>
          <w:szCs w:val="18"/>
        </w:rPr>
        <w:t>07.61.78.0058</w:t>
      </w:r>
      <w:r w:rsidRPr="00410FE9">
        <w:rPr>
          <w:color w:val="008000"/>
          <w:sz w:val="18"/>
          <w:szCs w:val="18"/>
        </w:rPr>
        <w:t xml:space="preserve"> - </w:t>
      </w:r>
      <w:r w:rsidRPr="00E93578">
        <w:rPr>
          <w:color w:val="0000FF"/>
          <w:sz w:val="18"/>
          <w:szCs w:val="18"/>
        </w:rPr>
        <w:t>E-mail : comite.golf.da@gmail.</w:t>
      </w:r>
      <w:r w:rsidRPr="00C8368C">
        <w:rPr>
          <w:b/>
          <w:color w:val="FF0000"/>
          <w:sz w:val="22"/>
          <w:szCs w:val="22"/>
        </w:rPr>
        <w:t>Site Internet : http://comitegolfda.fr</w:t>
      </w:r>
    </w:p>
    <w:sectPr w:rsidR="00D966B0" w:rsidRPr="00021302" w:rsidSect="00021302">
      <w:headerReference w:type="default" r:id="rId7"/>
      <w:pgSz w:w="11906" w:h="16838"/>
      <w:pgMar w:top="1985" w:right="566" w:bottom="426" w:left="540" w:header="360" w:footer="0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A2A" w:rsidRDefault="00D31A2A">
      <w:r>
        <w:separator/>
      </w:r>
    </w:p>
  </w:endnote>
  <w:endnote w:type="continuationSeparator" w:id="0">
    <w:p w:rsidR="00D31A2A" w:rsidRDefault="00D31A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A2A" w:rsidRDefault="00D31A2A">
      <w:r>
        <w:separator/>
      </w:r>
    </w:p>
  </w:footnote>
  <w:footnote w:type="continuationSeparator" w:id="0">
    <w:p w:rsidR="00D31A2A" w:rsidRDefault="00D31A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B0" w:rsidRDefault="008A67C9" w:rsidP="00D36E36">
    <w:pPr>
      <w:pStyle w:val="En-tte"/>
      <w:tabs>
        <w:tab w:val="clear" w:pos="4536"/>
        <w:tab w:val="clear" w:pos="9072"/>
        <w:tab w:val="left" w:pos="6225"/>
      </w:tabs>
      <w:jc w:val="center"/>
    </w:pPr>
    <w:r w:rsidRPr="008A67C9">
      <w:rPr>
        <w:noProof/>
      </w:rPr>
      <w:drawing>
        <wp:inline distT="0" distB="0" distL="0" distR="0">
          <wp:extent cx="3067050" cy="1261751"/>
          <wp:effectExtent l="19050" t="0" r="0" b="0"/>
          <wp:docPr id="1" name="Image 0" descr="Log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2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74895" cy="1264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readOnly" w:formatting="1" w:enforcement="0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421D0F"/>
    <w:rsid w:val="0000010F"/>
    <w:rsid w:val="00001C0D"/>
    <w:rsid w:val="00010B91"/>
    <w:rsid w:val="00021302"/>
    <w:rsid w:val="00034004"/>
    <w:rsid w:val="00043E49"/>
    <w:rsid w:val="000520DD"/>
    <w:rsid w:val="00057786"/>
    <w:rsid w:val="000A05BE"/>
    <w:rsid w:val="000A3B94"/>
    <w:rsid w:val="000B0C9F"/>
    <w:rsid w:val="000B64D3"/>
    <w:rsid w:val="000B7E64"/>
    <w:rsid w:val="000D4FB2"/>
    <w:rsid w:val="000E4955"/>
    <w:rsid w:val="000F2FCA"/>
    <w:rsid w:val="001009D7"/>
    <w:rsid w:val="00121621"/>
    <w:rsid w:val="001302B0"/>
    <w:rsid w:val="00133601"/>
    <w:rsid w:val="001460D8"/>
    <w:rsid w:val="00154A8A"/>
    <w:rsid w:val="00163B45"/>
    <w:rsid w:val="0017033B"/>
    <w:rsid w:val="001913B8"/>
    <w:rsid w:val="001A542B"/>
    <w:rsid w:val="001A5F2A"/>
    <w:rsid w:val="001B15BC"/>
    <w:rsid w:val="001D1E46"/>
    <w:rsid w:val="001D2FD1"/>
    <w:rsid w:val="001D3992"/>
    <w:rsid w:val="001F6BE4"/>
    <w:rsid w:val="002130BF"/>
    <w:rsid w:val="0021375E"/>
    <w:rsid w:val="00267D50"/>
    <w:rsid w:val="002A2BE7"/>
    <w:rsid w:val="002A6312"/>
    <w:rsid w:val="002C1970"/>
    <w:rsid w:val="002C2F85"/>
    <w:rsid w:val="002C7ABF"/>
    <w:rsid w:val="002E0F36"/>
    <w:rsid w:val="002E400E"/>
    <w:rsid w:val="002F6FEC"/>
    <w:rsid w:val="002F7D19"/>
    <w:rsid w:val="003069E6"/>
    <w:rsid w:val="00325B60"/>
    <w:rsid w:val="00330576"/>
    <w:rsid w:val="00364CE9"/>
    <w:rsid w:val="00397A6E"/>
    <w:rsid w:val="003B0D2A"/>
    <w:rsid w:val="003B6E8A"/>
    <w:rsid w:val="003C3C2A"/>
    <w:rsid w:val="003D64E4"/>
    <w:rsid w:val="003F37D4"/>
    <w:rsid w:val="003F38B0"/>
    <w:rsid w:val="00410FE9"/>
    <w:rsid w:val="004172D4"/>
    <w:rsid w:val="00420DFE"/>
    <w:rsid w:val="00421D0F"/>
    <w:rsid w:val="00441ECD"/>
    <w:rsid w:val="0046569D"/>
    <w:rsid w:val="0047548E"/>
    <w:rsid w:val="0048396A"/>
    <w:rsid w:val="00485A43"/>
    <w:rsid w:val="00487E6A"/>
    <w:rsid w:val="00497D9D"/>
    <w:rsid w:val="004A6636"/>
    <w:rsid w:val="004C0279"/>
    <w:rsid w:val="004E3836"/>
    <w:rsid w:val="00507A7E"/>
    <w:rsid w:val="005253D8"/>
    <w:rsid w:val="00535EA5"/>
    <w:rsid w:val="00541CEF"/>
    <w:rsid w:val="00555238"/>
    <w:rsid w:val="00563F25"/>
    <w:rsid w:val="005858AB"/>
    <w:rsid w:val="005B1248"/>
    <w:rsid w:val="005D016D"/>
    <w:rsid w:val="005D7381"/>
    <w:rsid w:val="005F3BB8"/>
    <w:rsid w:val="00617410"/>
    <w:rsid w:val="00624629"/>
    <w:rsid w:val="006479B8"/>
    <w:rsid w:val="00653BFD"/>
    <w:rsid w:val="0066014E"/>
    <w:rsid w:val="0069360B"/>
    <w:rsid w:val="006A1960"/>
    <w:rsid w:val="006A3E7B"/>
    <w:rsid w:val="006B0119"/>
    <w:rsid w:val="006D1734"/>
    <w:rsid w:val="006D3F40"/>
    <w:rsid w:val="006D4D20"/>
    <w:rsid w:val="006E48FA"/>
    <w:rsid w:val="006E6DF2"/>
    <w:rsid w:val="007146BD"/>
    <w:rsid w:val="00714A73"/>
    <w:rsid w:val="00727C2B"/>
    <w:rsid w:val="00733579"/>
    <w:rsid w:val="007339DD"/>
    <w:rsid w:val="007408E8"/>
    <w:rsid w:val="00743ECB"/>
    <w:rsid w:val="007526DC"/>
    <w:rsid w:val="00763573"/>
    <w:rsid w:val="00764E84"/>
    <w:rsid w:val="00775013"/>
    <w:rsid w:val="00790859"/>
    <w:rsid w:val="007942A7"/>
    <w:rsid w:val="007A19DF"/>
    <w:rsid w:val="007B2FA5"/>
    <w:rsid w:val="008029BA"/>
    <w:rsid w:val="008252B6"/>
    <w:rsid w:val="00854593"/>
    <w:rsid w:val="008548D8"/>
    <w:rsid w:val="00854B60"/>
    <w:rsid w:val="00884F1D"/>
    <w:rsid w:val="0089443C"/>
    <w:rsid w:val="008A31AD"/>
    <w:rsid w:val="008A67C9"/>
    <w:rsid w:val="008B0DE7"/>
    <w:rsid w:val="008B3FB6"/>
    <w:rsid w:val="008D082B"/>
    <w:rsid w:val="008D2137"/>
    <w:rsid w:val="008D446F"/>
    <w:rsid w:val="008E43D0"/>
    <w:rsid w:val="009170C5"/>
    <w:rsid w:val="0091747E"/>
    <w:rsid w:val="0097172A"/>
    <w:rsid w:val="009D67FA"/>
    <w:rsid w:val="009E5A6F"/>
    <w:rsid w:val="009F6D44"/>
    <w:rsid w:val="00A00C41"/>
    <w:rsid w:val="00A00D1A"/>
    <w:rsid w:val="00A153BA"/>
    <w:rsid w:val="00A27655"/>
    <w:rsid w:val="00A43F78"/>
    <w:rsid w:val="00A45A35"/>
    <w:rsid w:val="00A53BAB"/>
    <w:rsid w:val="00A96360"/>
    <w:rsid w:val="00A979DD"/>
    <w:rsid w:val="00AA0419"/>
    <w:rsid w:val="00AB5067"/>
    <w:rsid w:val="00AC3259"/>
    <w:rsid w:val="00AD5483"/>
    <w:rsid w:val="00B06973"/>
    <w:rsid w:val="00B153B8"/>
    <w:rsid w:val="00B20103"/>
    <w:rsid w:val="00B51F91"/>
    <w:rsid w:val="00B862EA"/>
    <w:rsid w:val="00B94E99"/>
    <w:rsid w:val="00BA365E"/>
    <w:rsid w:val="00BA54BB"/>
    <w:rsid w:val="00BB6C4B"/>
    <w:rsid w:val="00BD60E4"/>
    <w:rsid w:val="00BE0CEE"/>
    <w:rsid w:val="00BF4416"/>
    <w:rsid w:val="00BF6215"/>
    <w:rsid w:val="00C05F33"/>
    <w:rsid w:val="00C1535C"/>
    <w:rsid w:val="00C166B5"/>
    <w:rsid w:val="00C23A41"/>
    <w:rsid w:val="00C44860"/>
    <w:rsid w:val="00C64509"/>
    <w:rsid w:val="00C77E90"/>
    <w:rsid w:val="00C81CFE"/>
    <w:rsid w:val="00C8368C"/>
    <w:rsid w:val="00C931E4"/>
    <w:rsid w:val="00C97C60"/>
    <w:rsid w:val="00CA37F2"/>
    <w:rsid w:val="00CA61F2"/>
    <w:rsid w:val="00CB26D0"/>
    <w:rsid w:val="00CB797B"/>
    <w:rsid w:val="00CF5F6F"/>
    <w:rsid w:val="00D25A4F"/>
    <w:rsid w:val="00D31A2A"/>
    <w:rsid w:val="00D351FA"/>
    <w:rsid w:val="00D36E36"/>
    <w:rsid w:val="00D501EC"/>
    <w:rsid w:val="00D62CAC"/>
    <w:rsid w:val="00D87708"/>
    <w:rsid w:val="00D953AA"/>
    <w:rsid w:val="00D966B0"/>
    <w:rsid w:val="00DD4F40"/>
    <w:rsid w:val="00DE6E38"/>
    <w:rsid w:val="00DF0961"/>
    <w:rsid w:val="00E01551"/>
    <w:rsid w:val="00E1647C"/>
    <w:rsid w:val="00E416E6"/>
    <w:rsid w:val="00E448D2"/>
    <w:rsid w:val="00E64034"/>
    <w:rsid w:val="00E65130"/>
    <w:rsid w:val="00E857CF"/>
    <w:rsid w:val="00E87969"/>
    <w:rsid w:val="00E90D32"/>
    <w:rsid w:val="00E93578"/>
    <w:rsid w:val="00EB5FD9"/>
    <w:rsid w:val="00EC2990"/>
    <w:rsid w:val="00ED135E"/>
    <w:rsid w:val="00ED768E"/>
    <w:rsid w:val="00ED7956"/>
    <w:rsid w:val="00EE4743"/>
    <w:rsid w:val="00EE7F40"/>
    <w:rsid w:val="00EF1E8C"/>
    <w:rsid w:val="00F54C8F"/>
    <w:rsid w:val="00F5541B"/>
    <w:rsid w:val="00F63D86"/>
    <w:rsid w:val="00F738AA"/>
    <w:rsid w:val="00F808FA"/>
    <w:rsid w:val="00F84D3C"/>
    <w:rsid w:val="00FB3413"/>
    <w:rsid w:val="00FB4069"/>
    <w:rsid w:val="00FC34AC"/>
    <w:rsid w:val="00FD43B2"/>
    <w:rsid w:val="00FE135F"/>
    <w:rsid w:val="00FF08A7"/>
    <w:rsid w:val="00FF50CD"/>
    <w:rsid w:val="00FF6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BE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locked/>
    <w:rsid w:val="00267D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locked/>
    <w:rsid w:val="00267D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locked/>
    <w:rsid w:val="00267D5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6">
    <w:name w:val="heading 6"/>
    <w:basedOn w:val="Normal"/>
    <w:next w:val="Normal"/>
    <w:link w:val="Titre6Car"/>
    <w:uiPriority w:val="99"/>
    <w:qFormat/>
    <w:locked/>
    <w:rsid w:val="00397A6E"/>
    <w:pPr>
      <w:keepNext/>
      <w:jc w:val="center"/>
      <w:outlineLvl w:val="5"/>
    </w:pPr>
    <w:rPr>
      <w:rFonts w:ascii="Arial" w:hAnsi="Arial"/>
      <w:b/>
      <w:i/>
      <w:sz w:val="18"/>
      <w:szCs w:val="20"/>
    </w:rPr>
  </w:style>
  <w:style w:type="paragraph" w:styleId="Titre7">
    <w:name w:val="heading 7"/>
    <w:basedOn w:val="Normal"/>
    <w:next w:val="Normal"/>
    <w:link w:val="Titre7Car"/>
    <w:uiPriority w:val="99"/>
    <w:qFormat/>
    <w:locked/>
    <w:rsid w:val="00397A6E"/>
    <w:pPr>
      <w:keepNext/>
      <w:jc w:val="center"/>
      <w:outlineLvl w:val="6"/>
    </w:pPr>
    <w:rPr>
      <w:rFonts w:ascii="Arial" w:hAnsi="Arial"/>
      <w:b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semiHidden/>
    <w:locked/>
    <w:rsid w:val="00A153B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153BA"/>
    <w:rPr>
      <w:rFonts w:ascii="Cambria" w:hAnsi="Cambria" w:cs="Times New Roman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153BA"/>
    <w:rPr>
      <w:rFonts w:ascii="Calibri" w:hAnsi="Calibri" w:cs="Times New Roman"/>
      <w:b/>
      <w:bCs/>
      <w:sz w:val="28"/>
      <w:szCs w:val="28"/>
    </w:rPr>
  </w:style>
  <w:style w:type="character" w:customStyle="1" w:styleId="Titre6Car">
    <w:name w:val="Titre 6 Car"/>
    <w:basedOn w:val="Policepardfaut"/>
    <w:link w:val="Titre6"/>
    <w:uiPriority w:val="99"/>
    <w:semiHidden/>
    <w:locked/>
    <w:rsid w:val="00A153BA"/>
    <w:rPr>
      <w:rFonts w:ascii="Calibri" w:hAnsi="Calibri" w:cs="Times New Roman"/>
      <w:b/>
      <w:bCs/>
    </w:rPr>
  </w:style>
  <w:style w:type="character" w:customStyle="1" w:styleId="Titre7Car">
    <w:name w:val="Titre 7 Car"/>
    <w:basedOn w:val="Policepardfaut"/>
    <w:link w:val="Titre7"/>
    <w:uiPriority w:val="99"/>
    <w:semiHidden/>
    <w:locked/>
    <w:rsid w:val="00A153BA"/>
    <w:rPr>
      <w:rFonts w:ascii="Calibri" w:hAnsi="Calibri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locked/>
    <w:rsid w:val="00421D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153BA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locked/>
    <w:rsid w:val="00421D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153BA"/>
    <w:rPr>
      <w:rFonts w:cs="Times New Roman"/>
      <w:sz w:val="24"/>
      <w:szCs w:val="24"/>
    </w:rPr>
  </w:style>
  <w:style w:type="table" w:styleId="Grilledutableau">
    <w:name w:val="Table Grid"/>
    <w:basedOn w:val="TableauNormal"/>
    <w:uiPriority w:val="99"/>
    <w:locked/>
    <w:rsid w:val="00267D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sdetexte3">
    <w:name w:val="Body Text 3"/>
    <w:basedOn w:val="Normal"/>
    <w:link w:val="Corpsdetexte3Car"/>
    <w:uiPriority w:val="99"/>
    <w:locked/>
    <w:rsid w:val="004A66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141"/>
      <w:jc w:val="both"/>
    </w:pPr>
    <w:rPr>
      <w:rFonts w:ascii="Arial" w:hAnsi="Arial"/>
      <w:b/>
      <w:sz w:val="22"/>
      <w:szCs w:val="20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133601"/>
    <w:rPr>
      <w:rFonts w:cs="Times New Roman"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8A67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67C9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locked/>
    <w:rsid w:val="000213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ite.golf.da.competitions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AFFICHER SEPT 09</vt:lpstr>
    </vt:vector>
  </TitlesOfParts>
  <Company>Microsoft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AFFICHER SEPT 09</dc:title>
  <dc:subject>SOLEIL CUP</dc:subject>
  <dc:creator>ISABELLE PRESTI</dc:creator>
  <cp:lastModifiedBy>Moi</cp:lastModifiedBy>
  <cp:revision>4</cp:revision>
  <cp:lastPrinted>2021-12-26T16:29:00Z</cp:lastPrinted>
  <dcterms:created xsi:type="dcterms:W3CDTF">2026-10-17T09:02:00Z</dcterms:created>
  <dcterms:modified xsi:type="dcterms:W3CDTF">2026-10-17T16:26:00Z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STI ISABELLE">
    <vt:lpwstr>COMITE D/A GOLF</vt:lpwstr>
  </property>
</Properties>
</file>